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7E2C" w14:textId="77777777" w:rsidR="00764D6B" w:rsidRDefault="00BF7234" w:rsidP="00BF72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Letter of Commitment</w:t>
      </w:r>
    </w:p>
    <w:p w14:paraId="0D8D30A2" w14:textId="77777777" w:rsidR="00BF7234" w:rsidRDefault="00BF7234" w:rsidP="00BF7234"/>
    <w:p w14:paraId="7C8F77BC" w14:textId="77777777" w:rsidR="00BF7234" w:rsidRDefault="00BF7234" w:rsidP="00BF7234">
      <w:r>
        <w:t>December 20, 2019</w:t>
      </w:r>
    </w:p>
    <w:p w14:paraId="26F1730A" w14:textId="77777777" w:rsidR="00BF7234" w:rsidRDefault="00BF7234" w:rsidP="00BF7234"/>
    <w:p w14:paraId="17D71755" w14:textId="5405A905" w:rsidR="002A3669" w:rsidRDefault="002A3669" w:rsidP="00BF7234">
      <w:r>
        <w:t>ACCESS Health International</w:t>
      </w:r>
    </w:p>
    <w:p w14:paraId="716C2943" w14:textId="77777777" w:rsidR="00C8005A" w:rsidRDefault="00C8005A" w:rsidP="00C8005A">
      <w:r>
        <w:t>1016 Fifth Avenue, Suite 11A/C</w:t>
      </w:r>
    </w:p>
    <w:p w14:paraId="5D77F5E9" w14:textId="77777777" w:rsidR="00C8005A" w:rsidRDefault="00C8005A" w:rsidP="00C8005A">
      <w:r>
        <w:t>New York, New York</w:t>
      </w:r>
    </w:p>
    <w:p w14:paraId="1636DD2E" w14:textId="51EF68B7" w:rsidR="00C8005A" w:rsidRDefault="00C8005A" w:rsidP="00C8005A">
      <w:r>
        <w:t>United States 10028</w:t>
      </w:r>
    </w:p>
    <w:p w14:paraId="6891228C" w14:textId="22E74E8C" w:rsidR="00C8005A" w:rsidRDefault="00C8005A" w:rsidP="00C8005A"/>
    <w:p w14:paraId="2B3C05F4" w14:textId="77777777" w:rsidR="00931C89" w:rsidRPr="00931C89" w:rsidRDefault="00931C89" w:rsidP="00931C89">
      <w:pPr>
        <w:rPr>
          <w:rFonts w:ascii="Trebuchet MS" w:eastAsia="Times New Roman" w:hAnsi="Trebuchet MS" w:cs="Times New Roman"/>
          <w:sz w:val="20"/>
          <w:szCs w:val="20"/>
        </w:rPr>
      </w:pPr>
      <w:r w:rsidRPr="00931C89">
        <w:rPr>
          <w:rFonts w:ascii="Trebuchet MS" w:eastAsia="Times New Roman" w:hAnsi="Trebuchet MS" w:cs="Times New Roman"/>
          <w:sz w:val="20"/>
          <w:szCs w:val="20"/>
        </w:rPr>
        <w:t>Mediterranean Shipping Company South East Asia (Singapore) Pte. Ltd.</w:t>
      </w:r>
    </w:p>
    <w:p w14:paraId="38BD3230" w14:textId="77777777" w:rsidR="00931C89" w:rsidRPr="00931C89" w:rsidRDefault="00931C89" w:rsidP="00931C89">
      <w:pPr>
        <w:rPr>
          <w:rFonts w:ascii="Trebuchet MS" w:eastAsia="Times New Roman" w:hAnsi="Trebuchet MS" w:cs="Times New Roman"/>
          <w:sz w:val="20"/>
          <w:szCs w:val="20"/>
        </w:rPr>
      </w:pPr>
      <w:r w:rsidRPr="00931C89">
        <w:rPr>
          <w:rFonts w:ascii="Trebuchet MS" w:eastAsia="Times New Roman" w:hAnsi="Trebuchet MS" w:cs="Times New Roman"/>
          <w:sz w:val="20"/>
          <w:szCs w:val="20"/>
        </w:rPr>
        <w:t>Stamford Court, #04-01/07</w:t>
      </w:r>
    </w:p>
    <w:p w14:paraId="4D3B3F64" w14:textId="77777777" w:rsidR="00931C89" w:rsidRPr="00931C89" w:rsidRDefault="00931C89" w:rsidP="00931C89">
      <w:pPr>
        <w:rPr>
          <w:rFonts w:ascii="Trebuchet MS" w:eastAsia="Times New Roman" w:hAnsi="Trebuchet MS" w:cs="Times New Roman"/>
          <w:sz w:val="20"/>
          <w:szCs w:val="20"/>
        </w:rPr>
      </w:pPr>
      <w:r w:rsidRPr="00931C89">
        <w:rPr>
          <w:rFonts w:ascii="Trebuchet MS" w:eastAsia="Times New Roman" w:hAnsi="Trebuchet MS" w:cs="Times New Roman"/>
          <w:sz w:val="20"/>
          <w:szCs w:val="20"/>
        </w:rPr>
        <w:t>61 Stamford Road</w:t>
      </w:r>
    </w:p>
    <w:p w14:paraId="1EBD03BD" w14:textId="74FBC501" w:rsidR="00C8005A" w:rsidRDefault="00931C89" w:rsidP="00931C89">
      <w:r w:rsidRPr="00931C89">
        <w:rPr>
          <w:rFonts w:ascii="Trebuchet MS" w:eastAsia="Times New Roman" w:hAnsi="Trebuchet MS" w:cs="Times New Roman"/>
          <w:sz w:val="20"/>
          <w:szCs w:val="20"/>
        </w:rPr>
        <w:t>SINGAPORE 178892</w:t>
      </w:r>
    </w:p>
    <w:p w14:paraId="22F5D462" w14:textId="77777777" w:rsidR="00C8005A" w:rsidRDefault="00C8005A" w:rsidP="00BF7234"/>
    <w:p w14:paraId="3C1C2D3A" w14:textId="77777777" w:rsidR="002A3669" w:rsidRDefault="009807B7" w:rsidP="00BF7234">
      <w:r>
        <w:t>Re: Digital Square RFA 2019-20 Digital Financial Services on Health Outcomes and Health Services</w:t>
      </w:r>
    </w:p>
    <w:p w14:paraId="1FFFDD78" w14:textId="77777777" w:rsidR="002A3669" w:rsidRDefault="002A3669" w:rsidP="00BF7234"/>
    <w:p w14:paraId="35DFFE70" w14:textId="77777777" w:rsidR="002A3669" w:rsidRDefault="002A3669" w:rsidP="00BF7234">
      <w:r>
        <w:t xml:space="preserve">This letter is my commitment to ACCESS Health International, that should ACCESS Health become successful in obtaining a contract from Digital Square for </w:t>
      </w:r>
      <w:r w:rsidR="009807B7">
        <w:t xml:space="preserve">RFA </w:t>
      </w:r>
      <w:r w:rsidR="00281D41">
        <w:t>2019-020</w:t>
      </w:r>
      <w:r w:rsidR="009807B7">
        <w:t xml:space="preserve"> Digital Financial Services on Health Outcomes and Health Services,</w:t>
      </w:r>
      <w:r>
        <w:t xml:space="preserve"> I will be available to begin work on this project upon execution of the contract and project. </w:t>
      </w:r>
    </w:p>
    <w:p w14:paraId="6D30F137" w14:textId="665A1B53" w:rsidR="000A41E1" w:rsidRDefault="000A41E1" w:rsidP="00BF7234"/>
    <w:p w14:paraId="09A2C5B7" w14:textId="4CF0A4C7" w:rsidR="000A41E1" w:rsidRDefault="000A41E1" w:rsidP="00BF7234"/>
    <w:p w14:paraId="4487C556" w14:textId="29D73E75" w:rsidR="002A3669" w:rsidRDefault="0094310B" w:rsidP="00BF7234">
      <w:r>
        <w:rPr>
          <w:noProof/>
        </w:rPr>
        <w:drawing>
          <wp:anchor distT="0" distB="0" distL="114300" distR="114300" simplePos="0" relativeHeight="251658240" behindDoc="1" locked="0" layoutInCell="1" allowOverlap="1" wp14:anchorId="521E0C39" wp14:editId="62524F94">
            <wp:simplePos x="0" y="0"/>
            <wp:positionH relativeFrom="column">
              <wp:posOffset>1073150</wp:posOffset>
            </wp:positionH>
            <wp:positionV relativeFrom="paragraph">
              <wp:posOffset>10795</wp:posOffset>
            </wp:positionV>
            <wp:extent cx="1478915" cy="57340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jal Mistry signa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A5580" w14:textId="281B30EA" w:rsidR="002A3669" w:rsidRDefault="002A3669" w:rsidP="00BF7234"/>
    <w:p w14:paraId="4C9EE07F" w14:textId="7A3383A2" w:rsidR="002A3669" w:rsidRPr="0094310B" w:rsidRDefault="002A3669" w:rsidP="00BF7234">
      <w:pPr>
        <w:rPr>
          <w:u w:val="single"/>
        </w:rPr>
      </w:pPr>
      <w:r>
        <w:t>Signed:</w:t>
      </w:r>
      <w:r w:rsidR="00C8005A">
        <w:t xml:space="preserve"> </w:t>
      </w:r>
      <w:r>
        <w:softHyphen/>
      </w:r>
      <w:r>
        <w:softHyphen/>
      </w:r>
      <w:r>
        <w:softHyphen/>
      </w:r>
      <w:r>
        <w:softHyphen/>
        <w:t>_______________________________________   Date:</w:t>
      </w:r>
      <w:r w:rsidR="00C8005A">
        <w:t xml:space="preserve"> </w:t>
      </w:r>
      <w:r w:rsidRPr="0094310B">
        <w:rPr>
          <w:u w:val="single"/>
        </w:rPr>
        <w:t>___</w:t>
      </w:r>
      <w:r w:rsidR="0094310B" w:rsidRPr="0094310B">
        <w:rPr>
          <w:u w:val="single"/>
        </w:rPr>
        <w:t>20 December 2019</w:t>
      </w:r>
      <w:r w:rsidRPr="0094310B">
        <w:rPr>
          <w:u w:val="single"/>
        </w:rPr>
        <w:t>__</w:t>
      </w:r>
    </w:p>
    <w:p w14:paraId="06174F8B" w14:textId="77777777" w:rsidR="002A3669" w:rsidRDefault="002A3669" w:rsidP="00BF7234"/>
    <w:p w14:paraId="47532E16" w14:textId="77777777" w:rsidR="002A3669" w:rsidRDefault="002A3669" w:rsidP="00BF7234"/>
    <w:p w14:paraId="5D1BCA5F" w14:textId="1C7CDA4C" w:rsidR="002A3669" w:rsidRPr="00BF7234" w:rsidRDefault="002A3669" w:rsidP="00BF7234">
      <w:r>
        <w:t>Printed Name:</w:t>
      </w:r>
      <w:r w:rsidR="00C8005A">
        <w:t xml:space="preserve"> </w:t>
      </w:r>
      <w:r w:rsidRPr="00C8005A">
        <w:rPr>
          <w:u w:val="single"/>
        </w:rPr>
        <w:t>_</w:t>
      </w:r>
      <w:proofErr w:type="spellStart"/>
      <w:r w:rsidR="0094310B">
        <w:rPr>
          <w:u w:val="single"/>
        </w:rPr>
        <w:t>Sejal</w:t>
      </w:r>
      <w:proofErr w:type="spellEnd"/>
      <w:r w:rsidR="0094310B">
        <w:rPr>
          <w:u w:val="single"/>
        </w:rPr>
        <w:t xml:space="preserve"> Gopal Mistry</w:t>
      </w:r>
      <w:r w:rsidRPr="00C8005A">
        <w:rPr>
          <w:u w:val="single"/>
        </w:rPr>
        <w:t>___________</w:t>
      </w:r>
      <w:bookmarkStart w:id="0" w:name="_GoBack"/>
      <w:bookmarkEnd w:id="0"/>
    </w:p>
    <w:sectPr w:rsidR="002A3669" w:rsidRPr="00BF7234" w:rsidSect="00C90E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234"/>
    <w:rsid w:val="000A41E1"/>
    <w:rsid w:val="000F17CB"/>
    <w:rsid w:val="00281D41"/>
    <w:rsid w:val="002A3669"/>
    <w:rsid w:val="00330573"/>
    <w:rsid w:val="00931C89"/>
    <w:rsid w:val="0094310B"/>
    <w:rsid w:val="009807B7"/>
    <w:rsid w:val="00BF7234"/>
    <w:rsid w:val="00C8005A"/>
    <w:rsid w:val="00C90ED2"/>
    <w:rsid w:val="00E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5F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link w:val="BodyCopyChar"/>
    <w:qFormat/>
    <w:rsid w:val="00C8005A"/>
    <w:pPr>
      <w:jc w:val="both"/>
    </w:pPr>
    <w:rPr>
      <w:rFonts w:ascii="Georgia" w:eastAsia="Times New Roman" w:hAnsi="Georgia" w:cs="Times New Roman"/>
      <w:sz w:val="20"/>
      <w:szCs w:val="20"/>
    </w:rPr>
  </w:style>
  <w:style w:type="character" w:customStyle="1" w:styleId="BodyCopyChar">
    <w:name w:val="Body Copy Char"/>
    <w:link w:val="BodyCopy"/>
    <w:rsid w:val="00C8005A"/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cheng</cp:lastModifiedBy>
  <cp:revision>2</cp:revision>
  <dcterms:created xsi:type="dcterms:W3CDTF">2019-12-20T04:49:00Z</dcterms:created>
  <dcterms:modified xsi:type="dcterms:W3CDTF">2019-12-20T04:49:00Z</dcterms:modified>
</cp:coreProperties>
</file>